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F614" w14:textId="77777777" w:rsidR="003D7F4D" w:rsidRDefault="003D7F4D" w:rsidP="003D7F4D">
      <w:pPr>
        <w:wordWrap w:val="0"/>
        <w:ind w:right="24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（利用者申請用）</w:t>
      </w:r>
    </w:p>
    <w:p w14:paraId="005B1EC2" w14:textId="77777777" w:rsidR="003D7F4D" w:rsidRDefault="003D7F4D" w:rsidP="003D7F4D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様式第1号</w:t>
      </w:r>
    </w:p>
    <w:p w14:paraId="42B7A283" w14:textId="77777777" w:rsidR="003D7F4D" w:rsidRDefault="003D7F4D" w:rsidP="003D7F4D">
      <w:pPr>
        <w:ind w:firstLineChars="100" w:firstLine="240"/>
        <w:rPr>
          <w:sz w:val="24"/>
          <w:szCs w:val="28"/>
        </w:rPr>
      </w:pPr>
    </w:p>
    <w:p w14:paraId="1A61A39E" w14:textId="000FBBC5" w:rsidR="003D7F4D" w:rsidRDefault="003D7F4D" w:rsidP="00C24E6E">
      <w:pPr>
        <w:jc w:val="center"/>
        <w:rPr>
          <w:sz w:val="28"/>
          <w:szCs w:val="32"/>
        </w:rPr>
      </w:pPr>
      <w:r w:rsidRPr="00166CF3">
        <w:rPr>
          <w:rFonts w:hint="eastAsia"/>
          <w:sz w:val="28"/>
          <w:szCs w:val="32"/>
        </w:rPr>
        <w:t>釜石市飲食店利用</w:t>
      </w:r>
      <w:r>
        <w:rPr>
          <w:rFonts w:hint="eastAsia"/>
          <w:sz w:val="28"/>
          <w:szCs w:val="32"/>
        </w:rPr>
        <w:t>推進</w:t>
      </w:r>
      <w:r w:rsidRPr="00166CF3">
        <w:rPr>
          <w:rFonts w:hint="eastAsia"/>
          <w:sz w:val="28"/>
          <w:szCs w:val="32"/>
        </w:rPr>
        <w:t>事業　飲食店利用</w:t>
      </w:r>
      <w:r>
        <w:rPr>
          <w:rFonts w:hint="eastAsia"/>
          <w:sz w:val="28"/>
          <w:szCs w:val="32"/>
        </w:rPr>
        <w:t>確認</w:t>
      </w:r>
      <w:r w:rsidRPr="00166CF3">
        <w:rPr>
          <w:rFonts w:hint="eastAsia"/>
          <w:sz w:val="28"/>
          <w:szCs w:val="32"/>
        </w:rPr>
        <w:t>書</w:t>
      </w:r>
    </w:p>
    <w:p w14:paraId="76A32138" w14:textId="77777777" w:rsidR="00C24E6E" w:rsidRPr="00C24E6E" w:rsidRDefault="00C24E6E" w:rsidP="00C24E6E">
      <w:pPr>
        <w:jc w:val="center"/>
        <w:rPr>
          <w:sz w:val="24"/>
          <w:szCs w:val="28"/>
        </w:rPr>
      </w:pPr>
    </w:p>
    <w:p w14:paraId="2ECEA4FD" w14:textId="77777777" w:rsidR="003D7F4D" w:rsidRDefault="003D7F4D" w:rsidP="003D7F4D">
      <w:pPr>
        <w:wordWrap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令和7年　　月　　日　　</w:t>
      </w:r>
    </w:p>
    <w:p w14:paraId="489C476A" w14:textId="77777777" w:rsidR="003D7F4D" w:rsidRDefault="003D7F4D" w:rsidP="003D7F4D">
      <w:pPr>
        <w:rPr>
          <w:sz w:val="24"/>
          <w:szCs w:val="28"/>
        </w:rPr>
      </w:pPr>
    </w:p>
    <w:p w14:paraId="2E6C8E9E" w14:textId="77777777" w:rsidR="003D7F4D" w:rsidRDefault="003D7F4D" w:rsidP="003D7F4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1.飲食店利用者</w:t>
      </w:r>
    </w:p>
    <w:tbl>
      <w:tblPr>
        <w:tblStyle w:val="a7"/>
        <w:tblW w:w="10034" w:type="dxa"/>
        <w:tblInd w:w="421" w:type="dxa"/>
        <w:tblLook w:val="04A0" w:firstRow="1" w:lastRow="0" w:firstColumn="1" w:lastColumn="0" w:noHBand="0" w:noVBand="1"/>
      </w:tblPr>
      <w:tblGrid>
        <w:gridCol w:w="1701"/>
        <w:gridCol w:w="2239"/>
        <w:gridCol w:w="737"/>
        <w:gridCol w:w="1417"/>
        <w:gridCol w:w="1701"/>
        <w:gridCol w:w="2239"/>
      </w:tblGrid>
      <w:tr w:rsidR="003D7F4D" w14:paraId="087EBC8C" w14:textId="77777777" w:rsidTr="009B0EB2">
        <w:trPr>
          <w:trHeight w:val="85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5A80676" w14:textId="77777777" w:rsidR="003D7F4D" w:rsidRDefault="003D7F4D" w:rsidP="00F36FC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代表者氏名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vAlign w:val="center"/>
          </w:tcPr>
          <w:p w14:paraId="6A0CA625" w14:textId="77777777" w:rsidR="003D7F4D" w:rsidRDefault="003D7F4D" w:rsidP="00F36FC8">
            <w:pPr>
              <w:wordWrap w:val="0"/>
              <w:jc w:val="right"/>
              <w:rPr>
                <w:sz w:val="24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ECC03" w14:textId="77777777" w:rsidR="003D7F4D" w:rsidRDefault="003D7F4D" w:rsidP="00F36FC8">
            <w:pPr>
              <w:wordWrap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F53827" w14:textId="77777777" w:rsidR="003D7F4D" w:rsidRDefault="003D7F4D" w:rsidP="00F36FC8">
            <w:pPr>
              <w:wordWrap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市内・市外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177F854" w14:textId="77777777" w:rsidR="003D7F4D" w:rsidRDefault="003D7F4D" w:rsidP="00F36FC8">
            <w:pPr>
              <w:jc w:val="center"/>
              <w:rPr>
                <w:sz w:val="24"/>
                <w:szCs w:val="28"/>
              </w:rPr>
            </w:pPr>
            <w:r w:rsidRPr="003D7F4D">
              <w:rPr>
                <w:rFonts w:hint="eastAsia"/>
                <w:spacing w:val="40"/>
                <w:kern w:val="0"/>
                <w:sz w:val="24"/>
                <w:szCs w:val="28"/>
                <w:fitText w:val="1200" w:id="-762671104"/>
              </w:rPr>
              <w:t>電話番</w:t>
            </w:r>
            <w:r w:rsidRPr="003D7F4D">
              <w:rPr>
                <w:rFonts w:hint="eastAsia"/>
                <w:kern w:val="0"/>
                <w:sz w:val="24"/>
                <w:szCs w:val="28"/>
                <w:fitText w:val="1200" w:id="-762671104"/>
              </w:rPr>
              <w:t>号</w:t>
            </w:r>
          </w:p>
        </w:tc>
        <w:tc>
          <w:tcPr>
            <w:tcW w:w="2239" w:type="dxa"/>
            <w:vAlign w:val="center"/>
          </w:tcPr>
          <w:p w14:paraId="427E75EC" w14:textId="77777777" w:rsidR="003D7F4D" w:rsidRDefault="003D7F4D" w:rsidP="00F36FC8">
            <w:pPr>
              <w:rPr>
                <w:sz w:val="24"/>
                <w:szCs w:val="28"/>
              </w:rPr>
            </w:pPr>
          </w:p>
        </w:tc>
      </w:tr>
    </w:tbl>
    <w:p w14:paraId="01140A39" w14:textId="77777777" w:rsidR="003D7F4D" w:rsidRDefault="003D7F4D" w:rsidP="003D7F4D">
      <w:pPr>
        <w:rPr>
          <w:sz w:val="24"/>
          <w:szCs w:val="28"/>
        </w:rPr>
      </w:pPr>
    </w:p>
    <w:p w14:paraId="78D8EB7E" w14:textId="43E34ADE" w:rsidR="003D7F4D" w:rsidRDefault="00D974DE" w:rsidP="003D7F4D">
      <w:pPr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2957AD0" wp14:editId="74237ABE">
                <wp:simplePos x="0" y="0"/>
                <wp:positionH relativeFrom="column">
                  <wp:posOffset>281940</wp:posOffset>
                </wp:positionH>
                <wp:positionV relativeFrom="paragraph">
                  <wp:posOffset>2091690</wp:posOffset>
                </wp:positionV>
                <wp:extent cx="6355080" cy="1234440"/>
                <wp:effectExtent l="0" t="0" r="26670" b="22860"/>
                <wp:wrapTopAndBottom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1234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CD17D" w14:textId="77777777" w:rsidR="00D974DE" w:rsidRPr="009A6DA3" w:rsidRDefault="00D974DE" w:rsidP="00D974DE">
                            <w:pPr>
                              <w:spacing w:afterLines="50" w:after="180"/>
                              <w:ind w:leftChars="67" w:left="381" w:hangingChars="100" w:hanging="240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9A6DA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・</w:t>
                            </w:r>
                            <w:r w:rsidRPr="009A6DA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:u w:val="double"/>
                              </w:rPr>
                              <w:t>未就学児を含む</w:t>
                            </w:r>
                            <w:r w:rsidRPr="009A6DA3">
                              <w:rPr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4人で利用申請</w:t>
                            </w:r>
                            <w:r w:rsidRPr="009A6DA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（□に✔を入れ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る</w:t>
                            </w:r>
                            <w:r w:rsidRPr="009A6DA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場合）</w:t>
                            </w:r>
                            <w:r w:rsidRPr="009A6DA3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br/>
                              <w:t>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割引上限額</w:t>
                            </w:r>
                            <w:r w:rsidRPr="009A6DA3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8,000円（2,000円×</w:t>
                            </w:r>
                            <w:r w:rsidRPr="009A6DA3">
                              <w:rPr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4人</w:t>
                            </w:r>
                            <w:r w:rsidRPr="009A6DA3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）</w:t>
                            </w:r>
                            <w:r w:rsidRPr="009A6DA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※合計</w:t>
                            </w:r>
                            <w:r w:rsidRPr="009A6DA3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16,000円以上の</w:t>
                            </w:r>
                            <w:r w:rsidRPr="009A6DA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ご利用が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条件</w:t>
                            </w:r>
                          </w:p>
                          <w:p w14:paraId="033ABB32" w14:textId="01BBEF8F" w:rsidR="009A6DA3" w:rsidRPr="00D974DE" w:rsidRDefault="00D974DE" w:rsidP="00D974DE">
                            <w:pPr>
                              <w:ind w:leftChars="67" w:left="381" w:hangingChars="100" w:hanging="240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9A6DA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・</w:t>
                            </w:r>
                            <w:r w:rsidRPr="009A6DA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:u w:val="double"/>
                              </w:rPr>
                              <w:t>未就学児を含めない</w:t>
                            </w:r>
                            <w:r w:rsidRPr="009A6DA3">
                              <w:rPr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3人で利用申請</w:t>
                            </w:r>
                            <w:r w:rsidRPr="009A6DA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（□に✔を入れ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ない</w:t>
                            </w:r>
                            <w:r w:rsidRPr="009A6DA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場合）</w:t>
                            </w:r>
                            <w:r w:rsidRPr="009A6DA3">
                              <w:rPr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br/>
                            </w:r>
                            <w:r w:rsidRPr="009A6DA3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割引上限額</w:t>
                            </w:r>
                            <w:r w:rsidRPr="009A6DA3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6,000円（2,000円×</w:t>
                            </w:r>
                            <w:r w:rsidRPr="009A6DA3">
                              <w:rPr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3人</w:t>
                            </w:r>
                            <w:r w:rsidRPr="009A6DA3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）</w:t>
                            </w:r>
                            <w:r w:rsidRPr="009A6DA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※合計</w:t>
                            </w:r>
                            <w:r w:rsidRPr="009A6DA3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12,000円以上の</w:t>
                            </w:r>
                            <w:r w:rsidRPr="009A6DA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ご</w:t>
                            </w:r>
                            <w:r w:rsidRPr="009A6DA3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利用</w:t>
                            </w:r>
                            <w:r w:rsidRPr="009A6DA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57AD0" id="正方形/長方形 2" o:spid="_x0000_s1026" style="position:absolute;left:0;text-align:left;margin-left:22.2pt;margin-top:164.7pt;width:500.4pt;height:97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" filled="f" strokecolor="black [3213]" strokeweight="1pt">
                <v:stroke dashstyle="3 1"/>
                <v:textbox>
                  <w:txbxContent>
                    <w:p w14:paraId="7E7CD17D" w14:textId="77777777" w:rsidR="00D974DE" w:rsidRPr="009A6DA3" w:rsidRDefault="00D974DE" w:rsidP="00D974DE">
                      <w:pPr>
                        <w:spacing w:afterLines="50" w:after="180"/>
                        <w:ind w:leftChars="67" w:left="381" w:hangingChars="100" w:hanging="240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9A6DA3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:u w:val="single"/>
                        </w:rPr>
                        <w:t>・</w:t>
                      </w:r>
                      <w:r w:rsidRPr="009A6DA3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:u w:val="double"/>
                        </w:rPr>
                        <w:t>未就学児を含む</w:t>
                      </w:r>
                      <w:r w:rsidRPr="009A6DA3">
                        <w:rPr>
                          <w:color w:val="000000" w:themeColor="text1"/>
                          <w:sz w:val="24"/>
                          <w:szCs w:val="28"/>
                          <w:u w:val="single"/>
                        </w:rPr>
                        <w:t>4人で利用申請</w:t>
                      </w:r>
                      <w:r w:rsidRPr="009A6DA3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:u w:val="single"/>
                        </w:rPr>
                        <w:t>（□に✔を入れ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:u w:val="single"/>
                        </w:rPr>
                        <w:t>る</w:t>
                      </w:r>
                      <w:r w:rsidRPr="009A6DA3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:u w:val="single"/>
                        </w:rPr>
                        <w:t>場合）</w:t>
                      </w:r>
                      <w:r w:rsidRPr="009A6DA3">
                        <w:rPr>
                          <w:color w:val="000000" w:themeColor="text1"/>
                          <w:sz w:val="24"/>
                          <w:szCs w:val="28"/>
                        </w:rPr>
                        <w:br/>
                        <w:t>⇒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割引上限額</w:t>
                      </w:r>
                      <w:r w:rsidRPr="009A6DA3">
                        <w:rPr>
                          <w:color w:val="000000" w:themeColor="text1"/>
                          <w:sz w:val="24"/>
                          <w:szCs w:val="28"/>
                        </w:rPr>
                        <w:t>8,000円（2,000円×</w:t>
                      </w:r>
                      <w:r w:rsidRPr="009A6DA3">
                        <w:rPr>
                          <w:color w:val="000000" w:themeColor="text1"/>
                          <w:sz w:val="24"/>
                          <w:szCs w:val="28"/>
                          <w:u w:val="single"/>
                        </w:rPr>
                        <w:t>4人</w:t>
                      </w:r>
                      <w:r w:rsidRPr="009A6DA3">
                        <w:rPr>
                          <w:color w:val="000000" w:themeColor="text1"/>
                          <w:sz w:val="24"/>
                          <w:szCs w:val="28"/>
                        </w:rPr>
                        <w:t>）</w:t>
                      </w:r>
                      <w:r w:rsidRPr="009A6DA3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 xml:space="preserve">　※合計</w:t>
                      </w:r>
                      <w:r w:rsidRPr="009A6DA3">
                        <w:rPr>
                          <w:color w:val="000000" w:themeColor="text1"/>
                          <w:sz w:val="24"/>
                          <w:szCs w:val="28"/>
                        </w:rPr>
                        <w:t>16,000円以上の</w:t>
                      </w:r>
                      <w:r w:rsidRPr="009A6DA3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ご利用が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条件</w:t>
                      </w:r>
                    </w:p>
                    <w:p w14:paraId="033ABB32" w14:textId="01BBEF8F" w:rsidR="009A6DA3" w:rsidRPr="00D974DE" w:rsidRDefault="00D974DE" w:rsidP="00D974DE">
                      <w:pPr>
                        <w:ind w:leftChars="67" w:left="381" w:hangingChars="100" w:hanging="240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9A6DA3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:u w:val="single"/>
                        </w:rPr>
                        <w:t>・</w:t>
                      </w:r>
                      <w:r w:rsidRPr="009A6DA3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:u w:val="double"/>
                        </w:rPr>
                        <w:t>未就学児を含めない</w:t>
                      </w:r>
                      <w:r w:rsidRPr="009A6DA3">
                        <w:rPr>
                          <w:color w:val="000000" w:themeColor="text1"/>
                          <w:sz w:val="24"/>
                          <w:szCs w:val="28"/>
                          <w:u w:val="single"/>
                        </w:rPr>
                        <w:t>3人で利用申請</w:t>
                      </w:r>
                      <w:r w:rsidRPr="009A6DA3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:u w:val="single"/>
                        </w:rPr>
                        <w:t>（□に✔を入れ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:u w:val="single"/>
                        </w:rPr>
                        <w:t>ない</w:t>
                      </w:r>
                      <w:r w:rsidRPr="009A6DA3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  <w:u w:val="single"/>
                        </w:rPr>
                        <w:t>場合）</w:t>
                      </w:r>
                      <w:r w:rsidRPr="009A6DA3">
                        <w:rPr>
                          <w:color w:val="000000" w:themeColor="text1"/>
                          <w:sz w:val="24"/>
                          <w:szCs w:val="28"/>
                          <w:u w:val="single"/>
                        </w:rPr>
                        <w:br/>
                      </w:r>
                      <w:r w:rsidRPr="009A6DA3">
                        <w:rPr>
                          <w:color w:val="000000" w:themeColor="text1"/>
                          <w:sz w:val="24"/>
                          <w:szCs w:val="28"/>
                        </w:rPr>
                        <w:t>⇒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割引上限額</w:t>
                      </w:r>
                      <w:r w:rsidRPr="009A6DA3">
                        <w:rPr>
                          <w:color w:val="000000" w:themeColor="text1"/>
                          <w:sz w:val="24"/>
                          <w:szCs w:val="28"/>
                        </w:rPr>
                        <w:t>6,000円（2,000円×</w:t>
                      </w:r>
                      <w:r w:rsidRPr="009A6DA3">
                        <w:rPr>
                          <w:color w:val="000000" w:themeColor="text1"/>
                          <w:sz w:val="24"/>
                          <w:szCs w:val="28"/>
                          <w:u w:val="single"/>
                        </w:rPr>
                        <w:t>3人</w:t>
                      </w:r>
                      <w:r w:rsidRPr="009A6DA3">
                        <w:rPr>
                          <w:color w:val="000000" w:themeColor="text1"/>
                          <w:sz w:val="24"/>
                          <w:szCs w:val="28"/>
                        </w:rPr>
                        <w:t>）</w:t>
                      </w:r>
                      <w:r w:rsidRPr="009A6DA3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 xml:space="preserve">　※合計</w:t>
                      </w:r>
                      <w:r w:rsidRPr="009A6DA3">
                        <w:rPr>
                          <w:color w:val="000000" w:themeColor="text1"/>
                          <w:sz w:val="24"/>
                          <w:szCs w:val="28"/>
                        </w:rPr>
                        <w:t>12,000円以上の</w:t>
                      </w:r>
                      <w:r w:rsidRPr="009A6DA3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ご</w:t>
                      </w:r>
                      <w:r w:rsidRPr="009A6DA3">
                        <w:rPr>
                          <w:color w:val="000000" w:themeColor="text1"/>
                          <w:sz w:val="24"/>
                          <w:szCs w:val="28"/>
                        </w:rPr>
                        <w:t>利用</w:t>
                      </w:r>
                      <w:r w:rsidRPr="009A6DA3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条件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AEFDC" wp14:editId="43C5FC7A">
                <wp:simplePos x="0" y="0"/>
                <wp:positionH relativeFrom="column">
                  <wp:posOffset>3430270</wp:posOffset>
                </wp:positionH>
                <wp:positionV relativeFrom="paragraph">
                  <wp:posOffset>1311910</wp:posOffset>
                </wp:positionV>
                <wp:extent cx="297180" cy="4800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7B648" w14:textId="79A4E16B" w:rsidR="00C24E6E" w:rsidRDefault="00C24E6E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AEF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70.1pt;margin-top:103.3pt;width:23.4pt;height:37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" filled="f" stroked="f" strokeweight=".5pt">
                <v:textbox style="mso-fit-shape-to-text:t">
                  <w:txbxContent>
                    <w:p w14:paraId="73D7B648" w14:textId="79A4E16B" w:rsidR="00C24E6E" w:rsidRDefault="00C24E6E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3D7F4D">
        <w:rPr>
          <w:rFonts w:hint="eastAsia"/>
          <w:sz w:val="24"/>
          <w:szCs w:val="28"/>
        </w:rPr>
        <w:t xml:space="preserve">　2.利用店舗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3312"/>
        <w:gridCol w:w="1701"/>
        <w:gridCol w:w="2074"/>
        <w:gridCol w:w="1244"/>
      </w:tblGrid>
      <w:tr w:rsidR="003D7F4D" w14:paraId="053E0AD2" w14:textId="77777777" w:rsidTr="009B0EB2">
        <w:trPr>
          <w:trHeight w:val="85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4CF4938" w14:textId="77777777" w:rsidR="003D7F4D" w:rsidRDefault="003D7F4D" w:rsidP="00F36FC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利用店舗名</w:t>
            </w:r>
          </w:p>
        </w:tc>
        <w:tc>
          <w:tcPr>
            <w:tcW w:w="3312" w:type="dxa"/>
            <w:vAlign w:val="center"/>
          </w:tcPr>
          <w:p w14:paraId="0F38C5E2" w14:textId="77777777" w:rsidR="003D7F4D" w:rsidRDefault="003D7F4D" w:rsidP="00F36FC8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00C2F18" w14:textId="77777777" w:rsidR="003D7F4D" w:rsidRDefault="003D7F4D" w:rsidP="00F36FC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入店予定日時</w:t>
            </w:r>
          </w:p>
        </w:tc>
        <w:tc>
          <w:tcPr>
            <w:tcW w:w="3318" w:type="dxa"/>
            <w:gridSpan w:val="2"/>
            <w:vAlign w:val="center"/>
          </w:tcPr>
          <w:p w14:paraId="3E7763D7" w14:textId="77777777" w:rsidR="003D7F4D" w:rsidRDefault="003D7F4D" w:rsidP="00F36FC8">
            <w:pPr>
              <w:ind w:right="-134"/>
              <w:rPr>
                <w:sz w:val="24"/>
                <w:szCs w:val="28"/>
              </w:rPr>
            </w:pPr>
            <w:r w:rsidRPr="00A47475">
              <w:rPr>
                <w:rFonts w:hint="eastAsia"/>
                <w:sz w:val="24"/>
                <w:szCs w:val="28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>月</w:t>
            </w:r>
            <w:r w:rsidRPr="00A47475">
              <w:rPr>
                <w:rFonts w:hint="eastAsia"/>
                <w:sz w:val="24"/>
                <w:szCs w:val="28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 xml:space="preserve">日 </w:t>
            </w:r>
            <w:r w:rsidRPr="00A47475">
              <w:rPr>
                <w:rFonts w:hint="eastAsia"/>
                <w:sz w:val="24"/>
                <w:szCs w:val="28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>時</w:t>
            </w:r>
            <w:r w:rsidRPr="00A47475">
              <w:rPr>
                <w:rFonts w:hint="eastAsia"/>
                <w:sz w:val="24"/>
                <w:szCs w:val="28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>分</w:t>
            </w:r>
          </w:p>
        </w:tc>
      </w:tr>
      <w:tr w:rsidR="003D7F4D" w14:paraId="5ED75DA6" w14:textId="77777777" w:rsidTr="009B0EB2">
        <w:trPr>
          <w:trHeight w:val="85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9CBF55" w14:textId="5B5211A9" w:rsidR="00B50823" w:rsidRPr="00D676E8" w:rsidRDefault="00B50823" w:rsidP="00B50823">
            <w:pPr>
              <w:jc w:val="distribute"/>
              <w:rPr>
                <w:spacing w:val="7"/>
                <w:w w:val="86"/>
                <w:kern w:val="0"/>
                <w:sz w:val="24"/>
                <w:szCs w:val="28"/>
              </w:rPr>
            </w:pPr>
            <w:r w:rsidRPr="00D676E8">
              <w:rPr>
                <w:rFonts w:hint="eastAsia"/>
                <w:spacing w:val="3"/>
                <w:w w:val="82"/>
                <w:kern w:val="0"/>
                <w:sz w:val="24"/>
                <w:szCs w:val="28"/>
                <w:fitText w:val="1140" w:id="-762669055"/>
              </w:rPr>
              <w:t>1人あたり</w:t>
            </w:r>
            <w:r w:rsidRPr="00D676E8">
              <w:rPr>
                <w:rFonts w:hint="eastAsia"/>
                <w:spacing w:val="-4"/>
                <w:w w:val="82"/>
                <w:kern w:val="0"/>
                <w:sz w:val="24"/>
                <w:szCs w:val="28"/>
                <w:fitText w:val="1140" w:id="-762669055"/>
              </w:rPr>
              <w:t>の</w:t>
            </w:r>
          </w:p>
          <w:p w14:paraId="3831DA5B" w14:textId="028855C8" w:rsidR="003D7F4D" w:rsidRPr="008D7A70" w:rsidRDefault="00B50823" w:rsidP="00B50823">
            <w:pPr>
              <w:jc w:val="center"/>
              <w:rPr>
                <w:kern w:val="0"/>
                <w:sz w:val="24"/>
                <w:szCs w:val="28"/>
              </w:rPr>
            </w:pPr>
            <w:r w:rsidRPr="00B50823">
              <w:rPr>
                <w:rFonts w:hint="eastAsia"/>
                <w:spacing w:val="40"/>
                <w:kern w:val="0"/>
                <w:sz w:val="24"/>
                <w:szCs w:val="28"/>
                <w:fitText w:val="1200" w:id="-1421596926"/>
              </w:rPr>
              <w:t>予約金</w:t>
            </w:r>
            <w:r w:rsidRPr="00B50823">
              <w:rPr>
                <w:rFonts w:hint="eastAsia"/>
                <w:kern w:val="0"/>
                <w:sz w:val="24"/>
                <w:szCs w:val="28"/>
                <w:fitText w:val="1200" w:id="-1421596926"/>
              </w:rPr>
              <w:t>額</w:t>
            </w:r>
          </w:p>
        </w:tc>
        <w:tc>
          <w:tcPr>
            <w:tcW w:w="3312" w:type="dxa"/>
            <w:vAlign w:val="center"/>
          </w:tcPr>
          <w:p w14:paraId="6B929425" w14:textId="01F32760" w:rsidR="003D7F4D" w:rsidRDefault="003D7F4D" w:rsidP="00F36FC8">
            <w:pPr>
              <w:wordWrap w:val="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円 　　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14A4D65" w14:textId="6CDACEFF" w:rsidR="003D7F4D" w:rsidRPr="008D7A70" w:rsidRDefault="003D7F4D" w:rsidP="00F36FC8">
            <w:pPr>
              <w:jc w:val="center"/>
              <w:rPr>
                <w:kern w:val="0"/>
                <w:sz w:val="24"/>
                <w:szCs w:val="28"/>
              </w:rPr>
            </w:pPr>
            <w:r w:rsidRPr="003D7F4D">
              <w:rPr>
                <w:rFonts w:hint="eastAsia"/>
                <w:spacing w:val="40"/>
                <w:kern w:val="0"/>
                <w:sz w:val="24"/>
                <w:szCs w:val="28"/>
                <w:fitText w:val="1200" w:id="-762671102"/>
              </w:rPr>
              <w:t>予約人</w:t>
            </w:r>
            <w:r w:rsidRPr="003D7F4D">
              <w:rPr>
                <w:rFonts w:hint="eastAsia"/>
                <w:kern w:val="0"/>
                <w:sz w:val="24"/>
                <w:szCs w:val="28"/>
                <w:fitText w:val="1200" w:id="-762671102"/>
              </w:rPr>
              <w:t>数</w:t>
            </w:r>
          </w:p>
        </w:tc>
        <w:tc>
          <w:tcPr>
            <w:tcW w:w="3318" w:type="dxa"/>
            <w:gridSpan w:val="2"/>
            <w:vAlign w:val="center"/>
          </w:tcPr>
          <w:p w14:paraId="4A880291" w14:textId="0B7BAC44" w:rsidR="003D7F4D" w:rsidRDefault="003D7F4D" w:rsidP="003D7F4D">
            <w:pPr>
              <w:ind w:right="-276" w:firstLineChars="200" w:firstLine="48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人(うち未就学児　　人)</w:t>
            </w:r>
          </w:p>
        </w:tc>
      </w:tr>
      <w:tr w:rsidR="003D7F4D" w14:paraId="39CB6D1B" w14:textId="77777777" w:rsidTr="009B0EB2">
        <w:trPr>
          <w:trHeight w:val="850"/>
        </w:trPr>
        <w:tc>
          <w:tcPr>
            <w:tcW w:w="5013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6BC2D23" w14:textId="492B7214" w:rsidR="003D7F4D" w:rsidRDefault="003D7F4D" w:rsidP="00F36FC8">
            <w:pPr>
              <w:wordWrap w:val="0"/>
              <w:jc w:val="right"/>
              <w:rPr>
                <w:sz w:val="24"/>
                <w:szCs w:val="28"/>
              </w:rPr>
            </w:pPr>
          </w:p>
        </w:tc>
        <w:tc>
          <w:tcPr>
            <w:tcW w:w="3775" w:type="dxa"/>
            <w:gridSpan w:val="2"/>
            <w:shd w:val="clear" w:color="auto" w:fill="F2F2F2" w:themeFill="background1" w:themeFillShade="F2"/>
            <w:vAlign w:val="center"/>
          </w:tcPr>
          <w:p w14:paraId="5C1C7526" w14:textId="128A22BE" w:rsidR="003D7F4D" w:rsidRDefault="003D7F4D" w:rsidP="00D974DE">
            <w:pPr>
              <w:ind w:right="-134" w:firstLineChars="150" w:firstLine="3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割引額の計算に</w:t>
            </w:r>
          </w:p>
          <w:p w14:paraId="4AC7200D" w14:textId="0ACD306D" w:rsidR="003D7F4D" w:rsidRDefault="003D7F4D" w:rsidP="00D974DE">
            <w:pPr>
              <w:ind w:firstLineChars="150" w:firstLine="3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未就学児を含め</w:t>
            </w:r>
            <w:r w:rsidR="001B2B7B">
              <w:rPr>
                <w:rFonts w:hint="eastAsia"/>
                <w:sz w:val="24"/>
                <w:szCs w:val="28"/>
              </w:rPr>
              <w:t>る</w:t>
            </w:r>
            <w:r>
              <w:rPr>
                <w:rFonts w:hint="eastAsia"/>
                <w:sz w:val="24"/>
                <w:szCs w:val="28"/>
              </w:rPr>
              <w:t>場合は✔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425661E" w14:textId="77777777" w:rsidR="003D7F4D" w:rsidRDefault="003D7F4D" w:rsidP="00F36FC8">
            <w:pPr>
              <w:ind w:right="8"/>
              <w:jc w:val="center"/>
              <w:rPr>
                <w:sz w:val="24"/>
                <w:szCs w:val="28"/>
              </w:rPr>
            </w:pPr>
            <w:r w:rsidRPr="008D7A70">
              <w:rPr>
                <w:rFonts w:hint="eastAsia"/>
                <w:sz w:val="36"/>
                <w:szCs w:val="40"/>
              </w:rPr>
              <w:t>□</w:t>
            </w:r>
          </w:p>
        </w:tc>
      </w:tr>
    </w:tbl>
    <w:p w14:paraId="56C5E8F9" w14:textId="633D80D5" w:rsidR="003D7F4D" w:rsidRDefault="00D974DE" w:rsidP="00D974DE">
      <w:pPr>
        <w:spacing w:beforeLines="50" w:before="180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F94F6" wp14:editId="16685E32">
                <wp:simplePos x="0" y="0"/>
                <wp:positionH relativeFrom="column">
                  <wp:posOffset>350520</wp:posOffset>
                </wp:positionH>
                <wp:positionV relativeFrom="paragraph">
                  <wp:posOffset>43180</wp:posOffset>
                </wp:positionV>
                <wp:extent cx="5974080" cy="33528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5741C8" w14:textId="645B0FDC" w:rsidR="009A6DA3" w:rsidRPr="00D974DE" w:rsidRDefault="00D974D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※ </w:t>
                            </w:r>
                            <w:r w:rsidR="009A6DA3" w:rsidRPr="00D974D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：</w:t>
                            </w:r>
                            <w:r w:rsidR="009A6DA3" w:rsidRPr="00D974D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夫婦</w:t>
                            </w:r>
                            <w:r w:rsidR="009A6DA3" w:rsidRPr="00D974D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2人、小学生1人、未就学児1人の計4人で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夕食時に</w:t>
                            </w:r>
                            <w:r w:rsidR="009A6DA3" w:rsidRPr="00D974D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飲食店を利用する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F94F6" id="テキスト ボックス 3" o:spid="_x0000_s1028" type="#_x0000_t202" style="position:absolute;left:0;text-align:left;margin-left:27.6pt;margin-top:3.4pt;width:470.4pt;height:26.4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" fillcolor="white [3201]" stroked="f" strokeweight=".5pt">
                <v:textbox style="mso-fit-shape-to-text:t">
                  <w:txbxContent>
                    <w:p w14:paraId="505741C8" w14:textId="645B0FDC" w:rsidR="009A6DA3" w:rsidRPr="00D974DE" w:rsidRDefault="00D974DE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※ </w:t>
                      </w:r>
                      <w:r w:rsidR="009A6DA3" w:rsidRPr="00D974D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：</w:t>
                      </w:r>
                      <w:r w:rsidR="009A6DA3" w:rsidRPr="00D974D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夫婦</w:t>
                      </w:r>
                      <w:r w:rsidR="009A6DA3" w:rsidRPr="00D974DE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2人、小学生1人、未就学児1人の計4人で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夕食時に</w:t>
                      </w:r>
                      <w:r w:rsidR="009A6DA3" w:rsidRPr="00D974DE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飲食店を利用する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="00C24E6E" w:rsidRPr="00966DAA">
        <w:rPr>
          <w:rFonts w:hint="eastAsia"/>
          <w:sz w:val="24"/>
          <w:szCs w:val="28"/>
        </w:rPr>
        <w:t xml:space="preserve">　</w:t>
      </w:r>
      <w:r w:rsidR="003D7F4D">
        <w:rPr>
          <w:rFonts w:hint="eastAsia"/>
          <w:sz w:val="24"/>
          <w:szCs w:val="28"/>
        </w:rPr>
        <w:t>3.確認項目（✔を入れてください）</w:t>
      </w:r>
    </w:p>
    <w:tbl>
      <w:tblPr>
        <w:tblStyle w:val="a7"/>
        <w:tblW w:w="10045" w:type="dxa"/>
        <w:tblInd w:w="421" w:type="dxa"/>
        <w:tblLook w:val="04A0" w:firstRow="1" w:lastRow="0" w:firstColumn="1" w:lastColumn="0" w:noHBand="0" w:noVBand="1"/>
      </w:tblPr>
      <w:tblGrid>
        <w:gridCol w:w="956"/>
        <w:gridCol w:w="9089"/>
      </w:tblGrid>
      <w:tr w:rsidR="003D7F4D" w14:paraId="19871507" w14:textId="77777777" w:rsidTr="009B0EB2">
        <w:trPr>
          <w:cantSplit/>
          <w:trHeight w:val="850"/>
        </w:trPr>
        <w:tc>
          <w:tcPr>
            <w:tcW w:w="956" w:type="dxa"/>
            <w:shd w:val="clear" w:color="auto" w:fill="auto"/>
            <w:vAlign w:val="center"/>
          </w:tcPr>
          <w:p w14:paraId="01878688" w14:textId="6F018AB2" w:rsidR="003D7F4D" w:rsidRDefault="003D7F4D" w:rsidP="00F36FC8">
            <w:pPr>
              <w:jc w:val="center"/>
              <w:rPr>
                <w:sz w:val="24"/>
                <w:szCs w:val="28"/>
              </w:rPr>
            </w:pPr>
            <w:r w:rsidRPr="00800D6E"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908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40BC5D" w14:textId="40B4D6D0" w:rsidR="003D7F4D" w:rsidRDefault="003D7F4D" w:rsidP="00F36FC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利用店舗への予約は、既に完了しています。</w:t>
            </w:r>
          </w:p>
        </w:tc>
      </w:tr>
      <w:tr w:rsidR="003D7F4D" w14:paraId="7F486F85" w14:textId="77777777" w:rsidTr="00DA5C18">
        <w:trPr>
          <w:cantSplit/>
          <w:trHeight w:val="850"/>
        </w:trPr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E794B" w14:textId="77777777" w:rsidR="003D7F4D" w:rsidRPr="00800D6E" w:rsidRDefault="003D7F4D" w:rsidP="00F36FC8">
            <w:pPr>
              <w:jc w:val="center"/>
              <w:rPr>
                <w:sz w:val="24"/>
                <w:szCs w:val="28"/>
              </w:rPr>
            </w:pPr>
            <w:r w:rsidRPr="00800D6E"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90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02496" w14:textId="6A13A0B5" w:rsidR="003D7F4D" w:rsidRDefault="003D7F4D" w:rsidP="00F36FC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利用店舗、日時、人数等に変更があった場合は、早急に事務局（釜石商工会議所）へ連絡します。</w:t>
            </w:r>
          </w:p>
        </w:tc>
      </w:tr>
      <w:tr w:rsidR="003D7F4D" w14:paraId="09100A7E" w14:textId="77777777" w:rsidTr="00DA5C18">
        <w:trPr>
          <w:cantSplit/>
          <w:trHeight w:val="850"/>
        </w:trPr>
        <w:tc>
          <w:tcPr>
            <w:tcW w:w="9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EB4A37" w14:textId="77777777" w:rsidR="003D7F4D" w:rsidRDefault="003D7F4D" w:rsidP="00F36FC8">
            <w:pPr>
              <w:jc w:val="center"/>
              <w:rPr>
                <w:sz w:val="24"/>
                <w:szCs w:val="28"/>
              </w:rPr>
            </w:pPr>
            <w:r w:rsidRPr="00800D6E"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908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ACE10" w14:textId="1522D4B1" w:rsidR="003D7F4D" w:rsidRDefault="003D7F4D" w:rsidP="00F36FC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利用人数が増えた場合、確認した助成上限額を超える割引は適用できません。</w:t>
            </w:r>
          </w:p>
        </w:tc>
      </w:tr>
      <w:tr w:rsidR="003D7F4D" w14:paraId="53EED30E" w14:textId="77777777" w:rsidTr="009B0EB2">
        <w:trPr>
          <w:cantSplit/>
          <w:trHeight w:val="850"/>
        </w:trPr>
        <w:tc>
          <w:tcPr>
            <w:tcW w:w="956" w:type="dxa"/>
            <w:shd w:val="clear" w:color="auto" w:fill="auto"/>
            <w:vAlign w:val="center"/>
          </w:tcPr>
          <w:p w14:paraId="476F2C9C" w14:textId="77777777" w:rsidR="003D7F4D" w:rsidRDefault="003D7F4D" w:rsidP="00F36FC8">
            <w:pPr>
              <w:jc w:val="center"/>
              <w:rPr>
                <w:sz w:val="24"/>
                <w:szCs w:val="28"/>
              </w:rPr>
            </w:pPr>
            <w:r w:rsidRPr="00800D6E"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908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0F364A" w14:textId="2BA248E9" w:rsidR="003D7F4D" w:rsidRDefault="003D7F4D" w:rsidP="00F36FC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利用人数が減った場合、確認した助成上限額は利用人数に応じて減額されます。</w:t>
            </w:r>
          </w:p>
          <w:p w14:paraId="55A271A6" w14:textId="7EBCA5F2" w:rsidR="003D7F4D" w:rsidRDefault="003D7F4D" w:rsidP="00F36FC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なお、2人未満となったときは割引対象外とします。</w:t>
            </w:r>
          </w:p>
        </w:tc>
      </w:tr>
      <w:tr w:rsidR="003D7F4D" w14:paraId="7150D78F" w14:textId="77777777" w:rsidTr="009B0EB2">
        <w:trPr>
          <w:cantSplit/>
          <w:trHeight w:val="850"/>
        </w:trPr>
        <w:tc>
          <w:tcPr>
            <w:tcW w:w="956" w:type="dxa"/>
            <w:shd w:val="clear" w:color="auto" w:fill="auto"/>
            <w:vAlign w:val="center"/>
          </w:tcPr>
          <w:p w14:paraId="0C23B38E" w14:textId="77777777" w:rsidR="003D7F4D" w:rsidRPr="00800D6E" w:rsidRDefault="003D7F4D" w:rsidP="00F36FC8">
            <w:pPr>
              <w:jc w:val="center"/>
              <w:rPr>
                <w:sz w:val="24"/>
                <w:szCs w:val="28"/>
              </w:rPr>
            </w:pPr>
            <w:r w:rsidRPr="00800D6E"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908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ABFE8A" w14:textId="77777777" w:rsidR="003D7F4D" w:rsidRDefault="003D7F4D" w:rsidP="00F36FC8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会計金額が1人当たり4,000円（</w:t>
            </w:r>
            <w:r w:rsidRPr="00F013FA">
              <w:rPr>
                <w:rFonts w:hint="eastAsia"/>
                <w:sz w:val="24"/>
                <w:szCs w:val="28"/>
              </w:rPr>
              <w:t>店舗入店時間が</w:t>
            </w:r>
            <w:r w:rsidRPr="00F013FA">
              <w:rPr>
                <w:sz w:val="24"/>
                <w:szCs w:val="28"/>
              </w:rPr>
              <w:t>7～14時</w:t>
            </w:r>
            <w:r>
              <w:rPr>
                <w:rFonts w:hint="eastAsia"/>
                <w:sz w:val="24"/>
                <w:szCs w:val="28"/>
              </w:rPr>
              <w:t>の場合は2,000円）未満の場合、割引対象外とします。</w:t>
            </w:r>
          </w:p>
        </w:tc>
      </w:tr>
    </w:tbl>
    <w:p w14:paraId="233765BE" w14:textId="77777777" w:rsidR="003D7F4D" w:rsidRPr="003D7F4D" w:rsidRDefault="003D7F4D" w:rsidP="003D7F4D">
      <w:pPr>
        <w:rPr>
          <w:sz w:val="24"/>
          <w:szCs w:val="28"/>
        </w:rPr>
      </w:pPr>
    </w:p>
    <w:sectPr w:rsidR="003D7F4D" w:rsidRPr="003D7F4D" w:rsidSect="00C24E6E">
      <w:pgSz w:w="11906" w:h="16838"/>
      <w:pgMar w:top="720" w:right="720" w:bottom="426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DA2F" w14:textId="77777777" w:rsidR="00212282" w:rsidRDefault="00212282" w:rsidP="0029314F">
      <w:r>
        <w:separator/>
      </w:r>
    </w:p>
  </w:endnote>
  <w:endnote w:type="continuationSeparator" w:id="0">
    <w:p w14:paraId="0EFEC2BC" w14:textId="77777777" w:rsidR="00212282" w:rsidRDefault="00212282" w:rsidP="0029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1973E" w14:textId="77777777" w:rsidR="00212282" w:rsidRDefault="00212282" w:rsidP="0029314F">
      <w:r>
        <w:separator/>
      </w:r>
    </w:p>
  </w:footnote>
  <w:footnote w:type="continuationSeparator" w:id="0">
    <w:p w14:paraId="1F56B529" w14:textId="77777777" w:rsidR="00212282" w:rsidRDefault="00212282" w:rsidP="00293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C0899"/>
    <w:multiLevelType w:val="hybridMultilevel"/>
    <w:tmpl w:val="1B0C21DA"/>
    <w:lvl w:ilvl="0" w:tplc="1772E69A">
      <w:start w:val="1"/>
      <w:numFmt w:val="decimalEnclosedCircle"/>
      <w:lvlText w:val="%1"/>
      <w:lvlJc w:val="left"/>
      <w:pPr>
        <w:ind w:left="502" w:hanging="360"/>
      </w:pPr>
      <w:rPr>
        <w:rFonts w:ascii="ＭＳ 明朝" w:eastAsia="ＭＳ 明朝" w:hAnsi="ＭＳ 明朝" w:cstheme="minorBidi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F451F81"/>
    <w:multiLevelType w:val="hybridMultilevel"/>
    <w:tmpl w:val="44BAE78C"/>
    <w:lvl w:ilvl="0" w:tplc="CC58E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A6C"/>
    <w:rsid w:val="00005F4F"/>
    <w:rsid w:val="0003042D"/>
    <w:rsid w:val="000311BE"/>
    <w:rsid w:val="00031C42"/>
    <w:rsid w:val="00042284"/>
    <w:rsid w:val="00052CAE"/>
    <w:rsid w:val="00083A07"/>
    <w:rsid w:val="000966C9"/>
    <w:rsid w:val="000B2A6C"/>
    <w:rsid w:val="000C38E0"/>
    <w:rsid w:val="000D7C4D"/>
    <w:rsid w:val="000F1724"/>
    <w:rsid w:val="0011560A"/>
    <w:rsid w:val="00136E15"/>
    <w:rsid w:val="00147958"/>
    <w:rsid w:val="00163499"/>
    <w:rsid w:val="00166CF3"/>
    <w:rsid w:val="001728CA"/>
    <w:rsid w:val="00186877"/>
    <w:rsid w:val="001A0B65"/>
    <w:rsid w:val="001A7120"/>
    <w:rsid w:val="001B2B7B"/>
    <w:rsid w:val="00201044"/>
    <w:rsid w:val="00203EAC"/>
    <w:rsid w:val="00204B67"/>
    <w:rsid w:val="00212282"/>
    <w:rsid w:val="0022124C"/>
    <w:rsid w:val="002269A7"/>
    <w:rsid w:val="002344BE"/>
    <w:rsid w:val="0023563A"/>
    <w:rsid w:val="0024427A"/>
    <w:rsid w:val="00250D82"/>
    <w:rsid w:val="00252E76"/>
    <w:rsid w:val="00253E76"/>
    <w:rsid w:val="00256CA3"/>
    <w:rsid w:val="00265984"/>
    <w:rsid w:val="00266F82"/>
    <w:rsid w:val="002863A0"/>
    <w:rsid w:val="00290EDF"/>
    <w:rsid w:val="002918E9"/>
    <w:rsid w:val="0029314F"/>
    <w:rsid w:val="002B257C"/>
    <w:rsid w:val="002B5FEC"/>
    <w:rsid w:val="002C13ED"/>
    <w:rsid w:val="002C2F3E"/>
    <w:rsid w:val="002F31E0"/>
    <w:rsid w:val="003004FC"/>
    <w:rsid w:val="00305E3C"/>
    <w:rsid w:val="003372C5"/>
    <w:rsid w:val="00341B6E"/>
    <w:rsid w:val="00393D13"/>
    <w:rsid w:val="003C138E"/>
    <w:rsid w:val="003D37F2"/>
    <w:rsid w:val="003D7E1F"/>
    <w:rsid w:val="003D7F4D"/>
    <w:rsid w:val="0042499F"/>
    <w:rsid w:val="00430363"/>
    <w:rsid w:val="00445023"/>
    <w:rsid w:val="00473AE1"/>
    <w:rsid w:val="00486A98"/>
    <w:rsid w:val="004A565C"/>
    <w:rsid w:val="004A75C5"/>
    <w:rsid w:val="004C1E6F"/>
    <w:rsid w:val="004C5AD2"/>
    <w:rsid w:val="004E4254"/>
    <w:rsid w:val="004F278B"/>
    <w:rsid w:val="0050013E"/>
    <w:rsid w:val="00531B87"/>
    <w:rsid w:val="00584D1F"/>
    <w:rsid w:val="00586541"/>
    <w:rsid w:val="00595849"/>
    <w:rsid w:val="005A370F"/>
    <w:rsid w:val="005C3E4C"/>
    <w:rsid w:val="005D66B9"/>
    <w:rsid w:val="005E01A5"/>
    <w:rsid w:val="005E1DE3"/>
    <w:rsid w:val="005F03D7"/>
    <w:rsid w:val="005F053A"/>
    <w:rsid w:val="005F30DB"/>
    <w:rsid w:val="006357E9"/>
    <w:rsid w:val="00640475"/>
    <w:rsid w:val="006415C6"/>
    <w:rsid w:val="00645C11"/>
    <w:rsid w:val="006558FB"/>
    <w:rsid w:val="00657DD7"/>
    <w:rsid w:val="00674192"/>
    <w:rsid w:val="006773EC"/>
    <w:rsid w:val="00681035"/>
    <w:rsid w:val="00696F12"/>
    <w:rsid w:val="006A2CD9"/>
    <w:rsid w:val="006C2888"/>
    <w:rsid w:val="006D6143"/>
    <w:rsid w:val="006E1693"/>
    <w:rsid w:val="006E1B03"/>
    <w:rsid w:val="006F20AF"/>
    <w:rsid w:val="006F5F99"/>
    <w:rsid w:val="00715F5D"/>
    <w:rsid w:val="0073095A"/>
    <w:rsid w:val="00732D60"/>
    <w:rsid w:val="00743C36"/>
    <w:rsid w:val="00744E7F"/>
    <w:rsid w:val="00765142"/>
    <w:rsid w:val="0076761F"/>
    <w:rsid w:val="007756EA"/>
    <w:rsid w:val="007824AB"/>
    <w:rsid w:val="007C03E9"/>
    <w:rsid w:val="007C505D"/>
    <w:rsid w:val="007C5C7A"/>
    <w:rsid w:val="007D546E"/>
    <w:rsid w:val="00826F26"/>
    <w:rsid w:val="00834CC5"/>
    <w:rsid w:val="00836DF8"/>
    <w:rsid w:val="008427F7"/>
    <w:rsid w:val="008437BF"/>
    <w:rsid w:val="008601BF"/>
    <w:rsid w:val="00863BB2"/>
    <w:rsid w:val="0088033C"/>
    <w:rsid w:val="008826EE"/>
    <w:rsid w:val="00885617"/>
    <w:rsid w:val="008A6440"/>
    <w:rsid w:val="008C54FA"/>
    <w:rsid w:val="008D7A70"/>
    <w:rsid w:val="00927FF2"/>
    <w:rsid w:val="0093087D"/>
    <w:rsid w:val="009552B9"/>
    <w:rsid w:val="00960CF5"/>
    <w:rsid w:val="00966DAA"/>
    <w:rsid w:val="00975C76"/>
    <w:rsid w:val="00983E14"/>
    <w:rsid w:val="00984CB0"/>
    <w:rsid w:val="009A6DA3"/>
    <w:rsid w:val="009B063F"/>
    <w:rsid w:val="009B0EB2"/>
    <w:rsid w:val="009C507B"/>
    <w:rsid w:val="009C71BA"/>
    <w:rsid w:val="009D1B07"/>
    <w:rsid w:val="009E167B"/>
    <w:rsid w:val="009F735D"/>
    <w:rsid w:val="00A01197"/>
    <w:rsid w:val="00A01F17"/>
    <w:rsid w:val="00A0599D"/>
    <w:rsid w:val="00A16E30"/>
    <w:rsid w:val="00A226A4"/>
    <w:rsid w:val="00A47475"/>
    <w:rsid w:val="00A67C8E"/>
    <w:rsid w:val="00A72788"/>
    <w:rsid w:val="00AB5192"/>
    <w:rsid w:val="00AB6E5A"/>
    <w:rsid w:val="00AC165C"/>
    <w:rsid w:val="00AF0D68"/>
    <w:rsid w:val="00AF730B"/>
    <w:rsid w:val="00B20B99"/>
    <w:rsid w:val="00B50823"/>
    <w:rsid w:val="00B60F0B"/>
    <w:rsid w:val="00B66A2D"/>
    <w:rsid w:val="00B707BE"/>
    <w:rsid w:val="00B727D9"/>
    <w:rsid w:val="00B81F3B"/>
    <w:rsid w:val="00B85B27"/>
    <w:rsid w:val="00B879CA"/>
    <w:rsid w:val="00BA6770"/>
    <w:rsid w:val="00BB1736"/>
    <w:rsid w:val="00BC1BA6"/>
    <w:rsid w:val="00BC3E20"/>
    <w:rsid w:val="00BE3BEA"/>
    <w:rsid w:val="00BE46A8"/>
    <w:rsid w:val="00C15AE8"/>
    <w:rsid w:val="00C16AE8"/>
    <w:rsid w:val="00C24E6E"/>
    <w:rsid w:val="00C40A60"/>
    <w:rsid w:val="00C42EF7"/>
    <w:rsid w:val="00C64484"/>
    <w:rsid w:val="00C9063E"/>
    <w:rsid w:val="00C9556A"/>
    <w:rsid w:val="00CA7C6F"/>
    <w:rsid w:val="00CB0A9A"/>
    <w:rsid w:val="00CB0AD3"/>
    <w:rsid w:val="00CB2467"/>
    <w:rsid w:val="00CB3002"/>
    <w:rsid w:val="00CB3CEA"/>
    <w:rsid w:val="00CF1DD6"/>
    <w:rsid w:val="00D07B2B"/>
    <w:rsid w:val="00D60E42"/>
    <w:rsid w:val="00D66145"/>
    <w:rsid w:val="00D93B4E"/>
    <w:rsid w:val="00D97234"/>
    <w:rsid w:val="00D974DE"/>
    <w:rsid w:val="00DA5C18"/>
    <w:rsid w:val="00DB50D2"/>
    <w:rsid w:val="00DC5D9F"/>
    <w:rsid w:val="00DF37A9"/>
    <w:rsid w:val="00E14A49"/>
    <w:rsid w:val="00E95825"/>
    <w:rsid w:val="00EB0D89"/>
    <w:rsid w:val="00EC3F47"/>
    <w:rsid w:val="00EC5427"/>
    <w:rsid w:val="00ED35F9"/>
    <w:rsid w:val="00EE10B2"/>
    <w:rsid w:val="00EE1A27"/>
    <w:rsid w:val="00F013FA"/>
    <w:rsid w:val="00F2554A"/>
    <w:rsid w:val="00F273EA"/>
    <w:rsid w:val="00F6267C"/>
    <w:rsid w:val="00F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5B97E"/>
  <w15:chartTrackingRefBased/>
  <w15:docId w15:val="{59D3FFBA-00DF-417C-B3B9-BD1CED97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14F"/>
  </w:style>
  <w:style w:type="paragraph" w:styleId="a5">
    <w:name w:val="footer"/>
    <w:basedOn w:val="a"/>
    <w:link w:val="a6"/>
    <w:uiPriority w:val="99"/>
    <w:unhideWhenUsed/>
    <w:rsid w:val="00293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14F"/>
  </w:style>
  <w:style w:type="table" w:styleId="a7">
    <w:name w:val="Table Grid"/>
    <w:basedOn w:val="a1"/>
    <w:uiPriority w:val="39"/>
    <w:rsid w:val="0029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314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9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3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6F588-31B6-4638-B887-CE092579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昂弥</dc:creator>
  <cp:keywords/>
  <dc:description/>
  <cp:lastModifiedBy>佐々木　昂弥</cp:lastModifiedBy>
  <cp:revision>204</cp:revision>
  <cp:lastPrinted>2025-02-17T01:17:00Z</cp:lastPrinted>
  <dcterms:created xsi:type="dcterms:W3CDTF">2022-11-08T07:13:00Z</dcterms:created>
  <dcterms:modified xsi:type="dcterms:W3CDTF">2025-02-17T04:32:00Z</dcterms:modified>
</cp:coreProperties>
</file>